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A8" w:rsidRDefault="000B6AA8" w:rsidP="000B6AA8">
      <w:pPr>
        <w:widowControl/>
        <w:snapToGrid w:val="0"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附件：广东交通职业技术学院</w:t>
      </w:r>
      <w:bookmarkStart w:id="0" w:name="_GoBack"/>
      <w:bookmarkEnd w:id="0"/>
      <w:r>
        <w:rPr>
          <w:rFonts w:ascii="宋体" w:hAnsi="宋体" w:cs="宋体" w:hint="eastAsia"/>
          <w:b/>
          <w:kern w:val="0"/>
          <w:sz w:val="28"/>
          <w:szCs w:val="28"/>
        </w:rPr>
        <w:t>毕业生就业创业帮扶资金申请表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1529"/>
        <w:gridCol w:w="1440"/>
        <w:gridCol w:w="949"/>
        <w:gridCol w:w="720"/>
        <w:gridCol w:w="480"/>
        <w:gridCol w:w="1454"/>
        <w:gridCol w:w="1757"/>
      </w:tblGrid>
      <w:tr w:rsidR="000B6AA8" w:rsidTr="005B72AD">
        <w:trPr>
          <w:cantSplit/>
          <w:trHeight w:val="649"/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二级学院</w:t>
            </w:r>
          </w:p>
        </w:tc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 业</w:t>
            </w:r>
          </w:p>
        </w:tc>
        <w:tc>
          <w:tcPr>
            <w:tcW w:w="2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(证件照)</w:t>
            </w:r>
          </w:p>
        </w:tc>
      </w:tr>
      <w:tr w:rsidR="000B6AA8" w:rsidTr="005B72AD">
        <w:trPr>
          <w:cantSplit/>
          <w:trHeight w:val="643"/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  别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ind w:rightChars="-34" w:right="-7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6AA8" w:rsidTr="005B72AD">
        <w:trPr>
          <w:cantSplit/>
          <w:trHeight w:val="718"/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6AA8" w:rsidTr="005B72AD">
        <w:trPr>
          <w:cantSplit/>
          <w:trHeight w:val="501"/>
          <w:jc w:val="center"/>
        </w:trPr>
        <w:tc>
          <w:tcPr>
            <w:tcW w:w="1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</w:t>
            </w:r>
          </w:p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姓名</w:t>
            </w:r>
          </w:p>
        </w:tc>
        <w:tc>
          <w:tcPr>
            <w:tcW w:w="358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ind w:firstLineChars="600" w:firstLine="14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0B6AA8" w:rsidTr="005B72AD">
        <w:trPr>
          <w:cantSplit/>
          <w:trHeight w:val="430"/>
          <w:jc w:val="center"/>
        </w:trPr>
        <w:tc>
          <w:tcPr>
            <w:tcW w:w="1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6AA8" w:rsidTr="005B72AD">
        <w:trPr>
          <w:cantSplit/>
          <w:trHeight w:val="459"/>
          <w:jc w:val="center"/>
        </w:trPr>
        <w:tc>
          <w:tcPr>
            <w:tcW w:w="1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ind w:lef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6AA8" w:rsidTr="005B72AD">
        <w:trPr>
          <w:cantSplit/>
          <w:trHeight w:val="518"/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申请类型</w:t>
            </w:r>
          </w:p>
        </w:tc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就业帮扶□  创业帮扶□</w:t>
            </w: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申请金额</w:t>
            </w: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ind w:lef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6AA8" w:rsidTr="005B72AD">
        <w:trPr>
          <w:cantSplit/>
          <w:trHeight w:val="503"/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工行账/卡号</w:t>
            </w: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ind w:lef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6AA8" w:rsidTr="005B72AD">
        <w:trPr>
          <w:cantSplit/>
          <w:trHeight w:val="1702"/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ind w:leftChars="-29" w:left="-6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申请理由</w:t>
            </w:r>
          </w:p>
        </w:tc>
        <w:tc>
          <w:tcPr>
            <w:tcW w:w="832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ind w:right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不够可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另附页，相关材料复印件附后）</w:t>
            </w:r>
          </w:p>
          <w:p w:rsidR="000B6AA8" w:rsidRDefault="000B6AA8" w:rsidP="005B72AD">
            <w:pPr>
              <w:widowControl/>
              <w:snapToGrid w:val="0"/>
              <w:spacing w:line="360" w:lineRule="auto"/>
              <w:ind w:right="420" w:firstLineChars="2350" w:firstLine="56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本人签名：</w:t>
            </w:r>
          </w:p>
          <w:p w:rsidR="000B6AA8" w:rsidRDefault="000B6AA8" w:rsidP="005B72AD">
            <w:pPr>
              <w:widowControl/>
              <w:snapToGrid w:val="0"/>
              <w:spacing w:line="360" w:lineRule="auto"/>
              <w:ind w:left="5727" w:right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 日</w:t>
            </w:r>
          </w:p>
        </w:tc>
      </w:tr>
      <w:tr w:rsidR="000B6AA8" w:rsidTr="005B72AD">
        <w:trPr>
          <w:cantSplit/>
          <w:trHeight w:val="1512"/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班级意见</w:t>
            </w:r>
          </w:p>
        </w:tc>
        <w:tc>
          <w:tcPr>
            <w:tcW w:w="832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6AA8" w:rsidRDefault="000B6AA8" w:rsidP="005B72AD">
            <w:pPr>
              <w:widowControl/>
              <w:snapToGrid w:val="0"/>
              <w:spacing w:line="360" w:lineRule="auto"/>
              <w:ind w:right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B6AA8" w:rsidRDefault="000B6AA8" w:rsidP="005B72AD">
            <w:pPr>
              <w:widowControl/>
              <w:snapToGrid w:val="0"/>
              <w:spacing w:line="360" w:lineRule="auto"/>
              <w:ind w:right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B6AA8" w:rsidRDefault="000B6AA8" w:rsidP="005B72AD">
            <w:pPr>
              <w:widowControl/>
              <w:snapToGrid w:val="0"/>
              <w:spacing w:line="360" w:lineRule="auto"/>
              <w:ind w:right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班主任签字：</w:t>
            </w:r>
          </w:p>
          <w:p w:rsidR="000B6AA8" w:rsidRDefault="000B6AA8" w:rsidP="005B72A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  <w:tr w:rsidR="000B6AA8" w:rsidTr="005B72AD">
        <w:trPr>
          <w:cantSplit/>
          <w:trHeight w:val="1503"/>
          <w:jc w:val="center"/>
        </w:trPr>
        <w:tc>
          <w:tcPr>
            <w:tcW w:w="1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二级学院</w:t>
            </w:r>
          </w:p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32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A8" w:rsidRDefault="000B6AA8" w:rsidP="005B72AD">
            <w:pPr>
              <w:widowControl/>
              <w:snapToGrid w:val="0"/>
              <w:spacing w:line="360" w:lineRule="auto"/>
              <w:ind w:right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0B6AA8" w:rsidRDefault="000B6AA8" w:rsidP="005B72AD">
            <w:pPr>
              <w:widowControl/>
              <w:snapToGrid w:val="0"/>
              <w:spacing w:line="360" w:lineRule="auto"/>
              <w:ind w:right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:rsidR="000B6AA8" w:rsidRDefault="000B6AA8" w:rsidP="005B72AD">
            <w:pPr>
              <w:widowControl/>
              <w:snapToGrid w:val="0"/>
              <w:spacing w:line="360" w:lineRule="auto"/>
              <w:ind w:right="420" w:firstLineChars="2100" w:firstLine="50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负责人签字：</w:t>
            </w:r>
          </w:p>
          <w:p w:rsidR="000B6AA8" w:rsidRDefault="000B6AA8" w:rsidP="005B72AD">
            <w:pPr>
              <w:widowControl/>
              <w:snapToGrid w:val="0"/>
              <w:spacing w:line="360" w:lineRule="auto"/>
              <w:ind w:right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年    月    日</w:t>
            </w:r>
          </w:p>
        </w:tc>
      </w:tr>
      <w:tr w:rsidR="000B6AA8" w:rsidTr="005B72AD">
        <w:trPr>
          <w:cantSplit/>
          <w:trHeight w:val="1265"/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招生就业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处意见</w:t>
            </w:r>
            <w:proofErr w:type="gramEnd"/>
          </w:p>
        </w:tc>
        <w:tc>
          <w:tcPr>
            <w:tcW w:w="83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A8" w:rsidRDefault="000B6AA8" w:rsidP="005B72A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B6AA8" w:rsidRDefault="000B6AA8" w:rsidP="005B72A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B6AA8" w:rsidRDefault="000B6AA8" w:rsidP="005B72AD">
            <w:pPr>
              <w:widowControl/>
              <w:snapToGrid w:val="0"/>
              <w:spacing w:line="360" w:lineRule="auto"/>
              <w:ind w:right="420" w:firstLineChars="2200" w:firstLine="52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盖   章：</w:t>
            </w:r>
          </w:p>
          <w:p w:rsidR="000B6AA8" w:rsidRDefault="000B6AA8" w:rsidP="005B72AD">
            <w:pPr>
              <w:widowControl/>
              <w:snapToGrid w:val="0"/>
              <w:spacing w:line="360" w:lineRule="auto"/>
              <w:ind w:right="420" w:firstLineChars="2400" w:firstLine="57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</w:tr>
      <w:tr w:rsidR="000B6AA8" w:rsidTr="005B72AD">
        <w:trPr>
          <w:cantSplit/>
          <w:trHeight w:val="1717"/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8" w:rsidRDefault="000B6AA8" w:rsidP="005B72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学生工作委员会意见</w:t>
            </w:r>
          </w:p>
        </w:tc>
        <w:tc>
          <w:tcPr>
            <w:tcW w:w="83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A8" w:rsidRDefault="000B6AA8" w:rsidP="005B72A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B6AA8" w:rsidRDefault="000B6AA8" w:rsidP="005B72AD">
            <w:pPr>
              <w:widowControl/>
              <w:snapToGrid w:val="0"/>
              <w:spacing w:line="360" w:lineRule="auto"/>
              <w:ind w:right="420" w:firstLineChars="2200" w:firstLine="52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B6AA8" w:rsidRDefault="000B6AA8" w:rsidP="005B72AD">
            <w:pPr>
              <w:widowControl/>
              <w:snapToGrid w:val="0"/>
              <w:spacing w:line="360" w:lineRule="auto"/>
              <w:ind w:right="420" w:firstLineChars="2200" w:firstLine="52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盖   章（代章）：</w:t>
            </w:r>
          </w:p>
          <w:p w:rsidR="000B6AA8" w:rsidRDefault="000B6AA8" w:rsidP="005B72AD">
            <w:pPr>
              <w:widowControl/>
              <w:snapToGrid w:val="0"/>
              <w:spacing w:line="360" w:lineRule="auto"/>
              <w:ind w:firstLineChars="2450" w:firstLine="58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</w:tr>
    </w:tbl>
    <w:p w:rsidR="00562F2B" w:rsidRPr="000B6AA8" w:rsidRDefault="00562F2B"/>
    <w:sectPr w:rsidR="00562F2B" w:rsidRPr="000B6AA8">
      <w:pgSz w:w="11906" w:h="16838"/>
      <w:pgMar w:top="1260" w:right="1426" w:bottom="787" w:left="12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A8"/>
    <w:rsid w:val="000B6AA8"/>
    <w:rsid w:val="00562F2B"/>
    <w:rsid w:val="00C07AFE"/>
    <w:rsid w:val="00F3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陈燕慧</dc:creator>
  <cp:lastModifiedBy>陈燕慧</cp:lastModifiedBy>
  <cp:revision>3</cp:revision>
  <dcterms:created xsi:type="dcterms:W3CDTF">2018-04-02T00:42:00Z</dcterms:created>
  <dcterms:modified xsi:type="dcterms:W3CDTF">2018-04-12T00:28:00Z</dcterms:modified>
</cp:coreProperties>
</file>